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BBC1A0" w14:textId="62D2A5FC" w:rsidR="009600CA" w:rsidRPr="00923538" w:rsidRDefault="006D0B04" w:rsidP="002D4F22">
      <w:pPr>
        <w:ind w:left="9204" w:firstLine="708"/>
        <w:jc w:val="right"/>
        <w:rPr>
          <w:rFonts w:ascii="Times New Roman" w:hAnsi="Times New Roman"/>
          <w:lang w:val="uz-Cyrl-UZ"/>
        </w:rPr>
      </w:pPr>
      <w:r w:rsidRPr="00923538">
        <w:rPr>
          <w:rFonts w:ascii="Times New Roman" w:hAnsi="Times New Roman"/>
          <w:lang w:val="uz-Cyrl-UZ"/>
        </w:rPr>
        <w:t>«BYD UZBEKISTAN FACTORY» МЧЖ Қўшма корхонасида</w:t>
      </w:r>
      <w:r w:rsidRPr="00923538">
        <w:rPr>
          <w:rFonts w:ascii="Times New Roman" w:hAnsi="Times New Roman"/>
          <w:b/>
          <w:bCs/>
          <w:sz w:val="28"/>
          <w:szCs w:val="28"/>
          <w:lang w:val="uz-Cyrl-UZ"/>
        </w:rPr>
        <w:t xml:space="preserve"> </w:t>
      </w:r>
      <w:r w:rsidR="009600CA" w:rsidRPr="00923538">
        <w:rPr>
          <w:rFonts w:ascii="Times New Roman" w:hAnsi="Times New Roman"/>
          <w:lang w:val="uz-Cyrl-UZ"/>
        </w:rPr>
        <w:t>алоқа каналлари орқали</w:t>
      </w:r>
      <w:r w:rsidR="002D4F22" w:rsidRPr="00923538">
        <w:rPr>
          <w:rFonts w:ascii="Times New Roman" w:hAnsi="Times New Roman"/>
          <w:lang w:val="uz-Cyrl-UZ"/>
        </w:rPr>
        <w:t xml:space="preserve"> </w:t>
      </w:r>
      <w:r w:rsidR="009600CA" w:rsidRPr="00923538">
        <w:rPr>
          <w:rFonts w:ascii="Times New Roman" w:hAnsi="Times New Roman"/>
          <w:lang w:val="uz-Cyrl-UZ"/>
        </w:rPr>
        <w:t xml:space="preserve">коррупциявий хатти-ҳаракатлар тўғрисида келиб тушган хабарларни қабул қилиш ва кўриб чиқиш регламентига </w:t>
      </w:r>
      <w:r w:rsidR="002D4F22" w:rsidRPr="00923538">
        <w:rPr>
          <w:rFonts w:ascii="Times New Roman" w:hAnsi="Times New Roman"/>
          <w:lang w:val="uz-Cyrl-UZ"/>
        </w:rPr>
        <w:t>Илова</w:t>
      </w:r>
    </w:p>
    <w:p w14:paraId="58FFF083" w14:textId="77777777" w:rsidR="009600CA" w:rsidRPr="00923538" w:rsidRDefault="009600CA" w:rsidP="009600CA">
      <w:pPr>
        <w:spacing w:after="0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4D176BB0" w14:textId="77777777" w:rsidR="00923538" w:rsidRPr="00923538" w:rsidRDefault="00923538" w:rsidP="009600CA">
      <w:pPr>
        <w:spacing w:after="0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749255D0" w14:textId="77777777" w:rsidR="00923538" w:rsidRPr="00923538" w:rsidRDefault="00923538" w:rsidP="009600CA">
      <w:pPr>
        <w:spacing w:after="0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6DBAC62D" w14:textId="3A8319A3" w:rsidR="009600CA" w:rsidRPr="00923538" w:rsidRDefault="006D0B04" w:rsidP="009600CA">
      <w:pPr>
        <w:spacing w:after="0"/>
        <w:jc w:val="center"/>
        <w:rPr>
          <w:rFonts w:ascii="Times New Roman" w:hAnsi="Times New Roman"/>
          <w:b/>
          <w:lang w:val="uz-Cyrl-UZ"/>
        </w:rPr>
      </w:pPr>
      <w:r w:rsidRPr="00923538">
        <w:rPr>
          <w:rFonts w:ascii="Times New Roman" w:hAnsi="Times New Roman"/>
          <w:b/>
          <w:bCs/>
          <w:lang w:val="uz-Cyrl-UZ"/>
        </w:rPr>
        <w:t>«BYD UZBEKISTAN FACTORY» МЧЖ Қўшма корхонасида</w:t>
      </w:r>
      <w:r w:rsidRPr="00923538">
        <w:rPr>
          <w:rFonts w:ascii="Times New Roman" w:hAnsi="Times New Roman"/>
          <w:b/>
          <w:bCs/>
          <w:sz w:val="28"/>
          <w:szCs w:val="28"/>
          <w:lang w:val="uz-Cyrl-UZ"/>
        </w:rPr>
        <w:t xml:space="preserve"> </w:t>
      </w:r>
      <w:r w:rsidR="009600CA" w:rsidRPr="00923538">
        <w:rPr>
          <w:rFonts w:ascii="Times New Roman" w:hAnsi="Times New Roman"/>
          <w:b/>
          <w:lang w:val="uz-Cyrl-UZ"/>
        </w:rPr>
        <w:t xml:space="preserve">коррупцияга оид ҳаракатлар ҳақидаги хабарларни қабул қилиш </w:t>
      </w:r>
    </w:p>
    <w:p w14:paraId="31519E77" w14:textId="77777777" w:rsidR="009600CA" w:rsidRPr="00923538" w:rsidRDefault="009600CA" w:rsidP="009600CA">
      <w:pPr>
        <w:spacing w:after="0"/>
        <w:jc w:val="center"/>
        <w:rPr>
          <w:rFonts w:ascii="Times New Roman" w:hAnsi="Times New Roman"/>
          <w:b/>
        </w:rPr>
      </w:pPr>
      <w:r w:rsidRPr="00923538">
        <w:rPr>
          <w:rFonts w:ascii="Times New Roman" w:hAnsi="Times New Roman"/>
          <w:b/>
        </w:rPr>
        <w:t>РЕЕСТРИ</w:t>
      </w:r>
    </w:p>
    <w:p w14:paraId="23390749" w14:textId="77777777" w:rsidR="009600CA" w:rsidRPr="00923538" w:rsidRDefault="009600CA" w:rsidP="009600CA">
      <w:pPr>
        <w:rPr>
          <w:rFonts w:ascii="Times New Roman" w:hAnsi="Times New Roman"/>
          <w:sz w:val="20"/>
          <w:szCs w:val="20"/>
        </w:rPr>
      </w:pPr>
    </w:p>
    <w:tbl>
      <w:tblPr>
        <w:tblW w:w="15742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"/>
        <w:gridCol w:w="822"/>
        <w:gridCol w:w="1453"/>
        <w:gridCol w:w="1474"/>
        <w:gridCol w:w="1357"/>
        <w:gridCol w:w="899"/>
        <w:gridCol w:w="1481"/>
        <w:gridCol w:w="1109"/>
        <w:gridCol w:w="984"/>
        <w:gridCol w:w="1819"/>
        <w:gridCol w:w="1442"/>
        <w:gridCol w:w="882"/>
        <w:gridCol w:w="924"/>
        <w:gridCol w:w="609"/>
      </w:tblGrid>
      <w:tr w:rsidR="009600CA" w:rsidRPr="00923538" w14:paraId="1449F5E4" w14:textId="77777777" w:rsidTr="00D50017">
        <w:trPr>
          <w:trHeight w:val="942"/>
        </w:trPr>
        <w:tc>
          <w:tcPr>
            <w:tcW w:w="0" w:type="auto"/>
            <w:shd w:val="clear" w:color="auto" w:fill="auto"/>
          </w:tcPr>
          <w:p w14:paraId="5DD93D01" w14:textId="77777777" w:rsidR="009600CA" w:rsidRPr="00923538" w:rsidRDefault="009600CA" w:rsidP="00D500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23538">
              <w:rPr>
                <w:rFonts w:ascii="Times New Roman" w:hAnsi="Times New Roman"/>
                <w:b/>
                <w:sz w:val="18"/>
                <w:szCs w:val="18"/>
              </w:rPr>
              <w:t>Т/р</w:t>
            </w:r>
          </w:p>
        </w:tc>
        <w:tc>
          <w:tcPr>
            <w:tcW w:w="822" w:type="dxa"/>
            <w:shd w:val="clear" w:color="auto" w:fill="auto"/>
          </w:tcPr>
          <w:p w14:paraId="7206461F" w14:textId="77777777" w:rsidR="009600CA" w:rsidRPr="00923538" w:rsidRDefault="009600CA" w:rsidP="00D50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z-Cyrl-UZ"/>
              </w:rPr>
            </w:pPr>
            <w:r w:rsidRPr="0092353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z-Cyrl-UZ"/>
              </w:rPr>
              <w:t>Хабар келиб тушган сана</w:t>
            </w:r>
          </w:p>
          <w:p w14:paraId="75BD0FA4" w14:textId="77777777" w:rsidR="009600CA" w:rsidRPr="00923538" w:rsidRDefault="009600CA" w:rsidP="00D500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10DF47F" w14:textId="77777777" w:rsidR="009600CA" w:rsidRPr="00923538" w:rsidRDefault="009600CA" w:rsidP="00D50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z-Cyrl-UZ"/>
              </w:rPr>
            </w:pPr>
            <w:r w:rsidRPr="0092353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z-Cyrl-UZ"/>
              </w:rPr>
              <w:t>Ҳудуд/Корхона</w:t>
            </w:r>
          </w:p>
          <w:p w14:paraId="3F6997F5" w14:textId="77777777" w:rsidR="009600CA" w:rsidRPr="00923538" w:rsidRDefault="009600CA" w:rsidP="00D500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0F77A87" w14:textId="77777777" w:rsidR="009600CA" w:rsidRPr="00923538" w:rsidRDefault="009600CA" w:rsidP="00D500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z-Cyrl-UZ"/>
              </w:rPr>
            </w:pPr>
            <w:r w:rsidRPr="00923538">
              <w:rPr>
                <w:rFonts w:ascii="Times New Roman" w:hAnsi="Times New Roman"/>
                <w:b/>
                <w:sz w:val="18"/>
                <w:szCs w:val="18"/>
                <w:lang w:val="uz-Cyrl-UZ"/>
              </w:rPr>
              <w:t>Хабарнинг тоифаси (коррупциявий хатти-ҳаракат, манфаатлар тўқнашуви)</w:t>
            </w:r>
          </w:p>
        </w:tc>
        <w:tc>
          <w:tcPr>
            <w:tcW w:w="0" w:type="auto"/>
            <w:shd w:val="clear" w:color="auto" w:fill="auto"/>
          </w:tcPr>
          <w:p w14:paraId="412475CB" w14:textId="77777777" w:rsidR="009600CA" w:rsidRPr="00923538" w:rsidRDefault="009600CA" w:rsidP="00D500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z-Cyrl-UZ"/>
              </w:rPr>
            </w:pPr>
            <w:r w:rsidRPr="00923538">
              <w:rPr>
                <w:rFonts w:ascii="Times New Roman" w:hAnsi="Times New Roman"/>
                <w:b/>
                <w:sz w:val="18"/>
                <w:szCs w:val="18"/>
                <w:lang w:val="uz-Cyrl-UZ"/>
              </w:rPr>
              <w:t>Мурожаатлар билан ишлаш тизимида рўйхатга олинган сана ва рақами</w:t>
            </w:r>
          </w:p>
        </w:tc>
        <w:tc>
          <w:tcPr>
            <w:tcW w:w="0" w:type="auto"/>
            <w:shd w:val="clear" w:color="auto" w:fill="auto"/>
          </w:tcPr>
          <w:p w14:paraId="2EC7C40A" w14:textId="77777777" w:rsidR="009600CA" w:rsidRPr="00923538" w:rsidRDefault="009600CA" w:rsidP="00D500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23538">
              <w:rPr>
                <w:rFonts w:ascii="Times New Roman" w:hAnsi="Times New Roman"/>
                <w:b/>
                <w:sz w:val="18"/>
                <w:szCs w:val="18"/>
                <w:lang w:val="uz-Cyrl-UZ"/>
              </w:rPr>
              <w:t>Хабар юборил-ган алоқа канали</w:t>
            </w:r>
          </w:p>
        </w:tc>
        <w:tc>
          <w:tcPr>
            <w:tcW w:w="0" w:type="auto"/>
            <w:shd w:val="clear" w:color="auto" w:fill="auto"/>
          </w:tcPr>
          <w:p w14:paraId="40B87E90" w14:textId="77777777" w:rsidR="009600CA" w:rsidRPr="00923538" w:rsidRDefault="009600CA" w:rsidP="00D500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92353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Мурожаатчи</w:t>
            </w:r>
            <w:proofErr w:type="spellEnd"/>
            <w:r w:rsidRPr="0092353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z-Cyrl-UZ"/>
              </w:rPr>
              <w:t xml:space="preserve"> маълумотлари (жисмоний ёки юридик шахс, қайта алоқа маълумотлари)</w:t>
            </w:r>
          </w:p>
        </w:tc>
        <w:tc>
          <w:tcPr>
            <w:tcW w:w="0" w:type="auto"/>
            <w:shd w:val="clear" w:color="auto" w:fill="auto"/>
          </w:tcPr>
          <w:p w14:paraId="00DC265E" w14:textId="77777777" w:rsidR="009600CA" w:rsidRPr="00923538" w:rsidRDefault="009600CA" w:rsidP="00D50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z-Cyrl-UZ"/>
              </w:rPr>
            </w:pPr>
            <w:r w:rsidRPr="0092353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z-Cyrl-UZ"/>
              </w:rPr>
              <w:t>Хабарнинг</w:t>
            </w:r>
            <w:r w:rsidRPr="0092353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2353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қисқача</w:t>
            </w:r>
            <w:proofErr w:type="spellEnd"/>
            <w:r w:rsidRPr="0092353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2353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мазмуни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8B8A5A3" w14:textId="77777777" w:rsidR="009600CA" w:rsidRPr="00923538" w:rsidRDefault="009600CA" w:rsidP="00D500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2353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z-Cyrl-UZ"/>
              </w:rPr>
              <w:t>Хабар таалуқли бўлган тузилма</w:t>
            </w:r>
          </w:p>
        </w:tc>
        <w:tc>
          <w:tcPr>
            <w:tcW w:w="1819" w:type="dxa"/>
            <w:shd w:val="clear" w:color="auto" w:fill="auto"/>
          </w:tcPr>
          <w:p w14:paraId="7EB72E9C" w14:textId="77777777" w:rsidR="009600CA" w:rsidRPr="00923538" w:rsidRDefault="009600CA" w:rsidP="00D50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z-Cyrl-UZ"/>
              </w:rPr>
            </w:pPr>
            <w:r w:rsidRPr="0092353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z-Cyrl-UZ"/>
              </w:rPr>
              <w:t>Кўриб чиқиш натижалари</w:t>
            </w:r>
          </w:p>
          <w:p w14:paraId="54841E8E" w14:textId="77777777" w:rsidR="009600CA" w:rsidRPr="00923538" w:rsidRDefault="009600CA" w:rsidP="00D50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z-Cyrl-UZ"/>
              </w:rPr>
            </w:pPr>
            <w:r w:rsidRPr="0092353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z-Cyrl-UZ"/>
              </w:rPr>
              <w:t>қаноатлантирилди/ тушунтириш берилди/ кўрмасдан қолдирилди</w:t>
            </w:r>
          </w:p>
        </w:tc>
        <w:tc>
          <w:tcPr>
            <w:tcW w:w="1442" w:type="dxa"/>
            <w:shd w:val="clear" w:color="auto" w:fill="auto"/>
          </w:tcPr>
          <w:p w14:paraId="6B9503D3" w14:textId="77777777" w:rsidR="009600CA" w:rsidRPr="00923538" w:rsidRDefault="009600CA" w:rsidP="00D50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z-Cyrl-UZ"/>
              </w:rPr>
            </w:pPr>
            <w:r w:rsidRPr="0092353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z-Cyrl-UZ"/>
              </w:rPr>
              <w:t>Мурожаатчига жавоб юборилган сана ва хат рақами</w:t>
            </w:r>
          </w:p>
        </w:tc>
        <w:tc>
          <w:tcPr>
            <w:tcW w:w="882" w:type="dxa"/>
          </w:tcPr>
          <w:p w14:paraId="4EC0B87A" w14:textId="77777777" w:rsidR="009600CA" w:rsidRPr="00923538" w:rsidRDefault="009600CA" w:rsidP="00D50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2353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Ижрочи</w:t>
            </w:r>
            <w:proofErr w:type="spellEnd"/>
          </w:p>
          <w:p w14:paraId="5271FFDA" w14:textId="77777777" w:rsidR="009600CA" w:rsidRPr="00923538" w:rsidRDefault="009600CA" w:rsidP="00D50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A713EBC" w14:textId="77777777" w:rsidR="009600CA" w:rsidRPr="00923538" w:rsidRDefault="009600CA" w:rsidP="00D50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z-Cyrl-UZ"/>
              </w:rPr>
            </w:pPr>
            <w:r w:rsidRPr="0092353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z-Cyrl-UZ"/>
              </w:rPr>
              <w:t>Хабарни кўриб чиққан тузилма раҳбари</w:t>
            </w:r>
          </w:p>
        </w:tc>
        <w:tc>
          <w:tcPr>
            <w:tcW w:w="609" w:type="dxa"/>
          </w:tcPr>
          <w:p w14:paraId="6580ABC1" w14:textId="77777777" w:rsidR="009600CA" w:rsidRPr="00923538" w:rsidRDefault="009600CA" w:rsidP="00D50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2353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И</w:t>
            </w:r>
            <w:r w:rsidRPr="0092353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z-Cyrl-UZ"/>
              </w:rPr>
              <w:t>зоҳ</w:t>
            </w:r>
          </w:p>
        </w:tc>
      </w:tr>
      <w:tr w:rsidR="009600CA" w:rsidRPr="00923538" w14:paraId="21F1F4D3" w14:textId="77777777" w:rsidTr="00D50017">
        <w:trPr>
          <w:trHeight w:val="225"/>
        </w:trPr>
        <w:tc>
          <w:tcPr>
            <w:tcW w:w="0" w:type="auto"/>
            <w:shd w:val="clear" w:color="auto" w:fill="auto"/>
          </w:tcPr>
          <w:p w14:paraId="746AD915" w14:textId="77777777" w:rsidR="009600CA" w:rsidRPr="00923538" w:rsidRDefault="009600CA" w:rsidP="00D500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 w:rsidRPr="00923538">
              <w:rPr>
                <w:rFonts w:ascii="Times New Roman" w:hAnsi="Times New Roman"/>
                <w:sz w:val="18"/>
                <w:szCs w:val="18"/>
                <w:lang w:val="uz-Cyrl-UZ"/>
              </w:rPr>
              <w:t>1.</w:t>
            </w:r>
          </w:p>
        </w:tc>
        <w:tc>
          <w:tcPr>
            <w:tcW w:w="822" w:type="dxa"/>
            <w:shd w:val="clear" w:color="auto" w:fill="auto"/>
          </w:tcPr>
          <w:p w14:paraId="4216EFBE" w14:textId="77777777" w:rsidR="009600CA" w:rsidRPr="00923538" w:rsidRDefault="009600CA" w:rsidP="00D500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4F82245" w14:textId="77777777" w:rsidR="009600CA" w:rsidRPr="00923538" w:rsidRDefault="009600CA" w:rsidP="00D500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E47672A" w14:textId="77777777" w:rsidR="009600CA" w:rsidRPr="00923538" w:rsidRDefault="009600CA" w:rsidP="00D500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44D95A4" w14:textId="77777777" w:rsidR="009600CA" w:rsidRPr="00923538" w:rsidRDefault="009600CA" w:rsidP="00D500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F72972F" w14:textId="77777777" w:rsidR="009600CA" w:rsidRPr="00923538" w:rsidRDefault="009600CA" w:rsidP="00D500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A1EC16A" w14:textId="77777777" w:rsidR="009600CA" w:rsidRPr="00923538" w:rsidRDefault="009600CA" w:rsidP="00D500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8EEC317" w14:textId="77777777" w:rsidR="009600CA" w:rsidRPr="00923538" w:rsidRDefault="009600CA" w:rsidP="00D500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ABF4369" w14:textId="77777777" w:rsidR="009600CA" w:rsidRPr="00923538" w:rsidRDefault="009600CA" w:rsidP="00D500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9" w:type="dxa"/>
            <w:shd w:val="clear" w:color="auto" w:fill="auto"/>
          </w:tcPr>
          <w:p w14:paraId="168A0F4E" w14:textId="77777777" w:rsidR="009600CA" w:rsidRPr="00923538" w:rsidRDefault="009600CA" w:rsidP="00D500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2" w:type="dxa"/>
            <w:shd w:val="clear" w:color="auto" w:fill="auto"/>
          </w:tcPr>
          <w:p w14:paraId="4979D610" w14:textId="77777777" w:rsidR="009600CA" w:rsidRPr="00923538" w:rsidRDefault="009600CA" w:rsidP="00D500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2" w:type="dxa"/>
          </w:tcPr>
          <w:p w14:paraId="6215FC87" w14:textId="77777777" w:rsidR="009600CA" w:rsidRPr="00923538" w:rsidRDefault="009600CA" w:rsidP="00D500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0085A349" w14:textId="77777777" w:rsidR="009600CA" w:rsidRPr="00923538" w:rsidRDefault="009600CA" w:rsidP="00D500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</w:tcPr>
          <w:p w14:paraId="21D5CBA3" w14:textId="77777777" w:rsidR="009600CA" w:rsidRPr="00923538" w:rsidRDefault="009600CA" w:rsidP="00D500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600CA" w:rsidRPr="00923538" w14:paraId="4EAB63F1" w14:textId="77777777" w:rsidTr="00D50017">
        <w:trPr>
          <w:trHeight w:val="225"/>
        </w:trPr>
        <w:tc>
          <w:tcPr>
            <w:tcW w:w="0" w:type="auto"/>
            <w:shd w:val="clear" w:color="auto" w:fill="auto"/>
          </w:tcPr>
          <w:p w14:paraId="5A4A0201" w14:textId="77777777" w:rsidR="009600CA" w:rsidRPr="00923538" w:rsidRDefault="009600CA" w:rsidP="00D500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 w:rsidRPr="00923538">
              <w:rPr>
                <w:rFonts w:ascii="Times New Roman" w:hAnsi="Times New Roman"/>
                <w:sz w:val="18"/>
                <w:szCs w:val="18"/>
                <w:lang w:val="uz-Cyrl-UZ"/>
              </w:rPr>
              <w:t>2.</w:t>
            </w:r>
          </w:p>
        </w:tc>
        <w:tc>
          <w:tcPr>
            <w:tcW w:w="822" w:type="dxa"/>
            <w:shd w:val="clear" w:color="auto" w:fill="auto"/>
          </w:tcPr>
          <w:p w14:paraId="643BBD29" w14:textId="77777777" w:rsidR="009600CA" w:rsidRPr="00923538" w:rsidRDefault="009600CA" w:rsidP="00D500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2D4B97D" w14:textId="77777777" w:rsidR="009600CA" w:rsidRPr="00923538" w:rsidRDefault="009600CA" w:rsidP="00D500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5DCEA52" w14:textId="77777777" w:rsidR="009600CA" w:rsidRPr="00923538" w:rsidRDefault="009600CA" w:rsidP="00D500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7161392" w14:textId="77777777" w:rsidR="009600CA" w:rsidRPr="00923538" w:rsidRDefault="009600CA" w:rsidP="00D500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4F9A255" w14:textId="77777777" w:rsidR="009600CA" w:rsidRPr="00923538" w:rsidRDefault="009600CA" w:rsidP="00D500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7D545A2" w14:textId="77777777" w:rsidR="009600CA" w:rsidRPr="00923538" w:rsidRDefault="009600CA" w:rsidP="00D500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BDD3EE1" w14:textId="77777777" w:rsidR="009600CA" w:rsidRPr="00923538" w:rsidRDefault="009600CA" w:rsidP="00D500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1C20E4A" w14:textId="77777777" w:rsidR="009600CA" w:rsidRPr="00923538" w:rsidRDefault="009600CA" w:rsidP="00D500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9" w:type="dxa"/>
            <w:shd w:val="clear" w:color="auto" w:fill="auto"/>
          </w:tcPr>
          <w:p w14:paraId="0CAAEA7A" w14:textId="77777777" w:rsidR="009600CA" w:rsidRPr="00923538" w:rsidRDefault="009600CA" w:rsidP="00D500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2" w:type="dxa"/>
            <w:shd w:val="clear" w:color="auto" w:fill="auto"/>
          </w:tcPr>
          <w:p w14:paraId="13F209A4" w14:textId="77777777" w:rsidR="009600CA" w:rsidRPr="00923538" w:rsidRDefault="009600CA" w:rsidP="00D500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2" w:type="dxa"/>
          </w:tcPr>
          <w:p w14:paraId="47688F57" w14:textId="77777777" w:rsidR="009600CA" w:rsidRPr="00923538" w:rsidRDefault="009600CA" w:rsidP="00D500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114FE519" w14:textId="77777777" w:rsidR="009600CA" w:rsidRPr="00923538" w:rsidRDefault="009600CA" w:rsidP="00D500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</w:tcPr>
          <w:p w14:paraId="41149BD7" w14:textId="77777777" w:rsidR="009600CA" w:rsidRPr="00923538" w:rsidRDefault="009600CA" w:rsidP="00D500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600CA" w:rsidRPr="00923538" w14:paraId="0BD58356" w14:textId="77777777" w:rsidTr="00D50017">
        <w:trPr>
          <w:trHeight w:val="225"/>
        </w:trPr>
        <w:tc>
          <w:tcPr>
            <w:tcW w:w="0" w:type="auto"/>
            <w:shd w:val="clear" w:color="auto" w:fill="auto"/>
          </w:tcPr>
          <w:p w14:paraId="2025F06A" w14:textId="77777777" w:rsidR="009600CA" w:rsidRPr="00923538" w:rsidRDefault="009600CA" w:rsidP="00D500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 w:rsidRPr="00923538">
              <w:rPr>
                <w:rFonts w:ascii="Times New Roman" w:hAnsi="Times New Roman"/>
                <w:sz w:val="18"/>
                <w:szCs w:val="18"/>
                <w:lang w:val="uz-Cyrl-UZ"/>
              </w:rPr>
              <w:t>...</w:t>
            </w:r>
          </w:p>
        </w:tc>
        <w:tc>
          <w:tcPr>
            <w:tcW w:w="822" w:type="dxa"/>
            <w:shd w:val="clear" w:color="auto" w:fill="auto"/>
          </w:tcPr>
          <w:p w14:paraId="6A84E082" w14:textId="77777777" w:rsidR="009600CA" w:rsidRPr="00923538" w:rsidRDefault="009600CA" w:rsidP="00D500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6A5B871" w14:textId="77777777" w:rsidR="009600CA" w:rsidRPr="00923538" w:rsidRDefault="009600CA" w:rsidP="00D500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EA17908" w14:textId="77777777" w:rsidR="009600CA" w:rsidRPr="00923538" w:rsidRDefault="009600CA" w:rsidP="00D500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3ACE14D" w14:textId="77777777" w:rsidR="009600CA" w:rsidRPr="00923538" w:rsidRDefault="009600CA" w:rsidP="00D500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A4C260F" w14:textId="77777777" w:rsidR="009600CA" w:rsidRPr="00923538" w:rsidRDefault="009600CA" w:rsidP="00D500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65CD42F" w14:textId="77777777" w:rsidR="009600CA" w:rsidRPr="00923538" w:rsidRDefault="009600CA" w:rsidP="00D500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244D488" w14:textId="77777777" w:rsidR="009600CA" w:rsidRPr="00923538" w:rsidRDefault="009600CA" w:rsidP="00D500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59A4DDB" w14:textId="77777777" w:rsidR="009600CA" w:rsidRPr="00923538" w:rsidRDefault="009600CA" w:rsidP="00D500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9" w:type="dxa"/>
            <w:shd w:val="clear" w:color="auto" w:fill="auto"/>
          </w:tcPr>
          <w:p w14:paraId="7BA9AC56" w14:textId="77777777" w:rsidR="009600CA" w:rsidRPr="00923538" w:rsidRDefault="009600CA" w:rsidP="00D500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2" w:type="dxa"/>
            <w:shd w:val="clear" w:color="auto" w:fill="auto"/>
          </w:tcPr>
          <w:p w14:paraId="37456105" w14:textId="77777777" w:rsidR="009600CA" w:rsidRPr="00923538" w:rsidRDefault="009600CA" w:rsidP="00D500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2" w:type="dxa"/>
          </w:tcPr>
          <w:p w14:paraId="7BA7C75E" w14:textId="77777777" w:rsidR="009600CA" w:rsidRPr="00923538" w:rsidRDefault="009600CA" w:rsidP="00D500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6E985715" w14:textId="77777777" w:rsidR="009600CA" w:rsidRPr="00923538" w:rsidRDefault="009600CA" w:rsidP="00D500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</w:tcPr>
          <w:p w14:paraId="6551BD3C" w14:textId="77777777" w:rsidR="009600CA" w:rsidRPr="00923538" w:rsidRDefault="009600CA" w:rsidP="00D500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600CA" w:rsidRPr="00923538" w14:paraId="38A83BE0" w14:textId="77777777" w:rsidTr="00D50017">
        <w:trPr>
          <w:trHeight w:val="270"/>
        </w:trPr>
        <w:tc>
          <w:tcPr>
            <w:tcW w:w="0" w:type="auto"/>
            <w:shd w:val="clear" w:color="auto" w:fill="auto"/>
          </w:tcPr>
          <w:p w14:paraId="191C3A3C" w14:textId="77777777" w:rsidR="009600CA" w:rsidRPr="00923538" w:rsidRDefault="009600CA" w:rsidP="00D500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dxa"/>
            <w:shd w:val="clear" w:color="auto" w:fill="auto"/>
          </w:tcPr>
          <w:p w14:paraId="6AF2C7EA" w14:textId="77777777" w:rsidR="009600CA" w:rsidRPr="00923538" w:rsidRDefault="009600CA" w:rsidP="00D500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EEC5E14" w14:textId="77777777" w:rsidR="009600CA" w:rsidRPr="00923538" w:rsidRDefault="009600CA" w:rsidP="00D500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CE2320E" w14:textId="77777777" w:rsidR="009600CA" w:rsidRPr="00923538" w:rsidRDefault="009600CA" w:rsidP="00D500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CA7289E" w14:textId="77777777" w:rsidR="009600CA" w:rsidRPr="00923538" w:rsidRDefault="009600CA" w:rsidP="00D500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3CDED98" w14:textId="77777777" w:rsidR="009600CA" w:rsidRPr="00923538" w:rsidRDefault="009600CA" w:rsidP="00D500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E20C2E7" w14:textId="77777777" w:rsidR="009600CA" w:rsidRPr="00923538" w:rsidRDefault="009600CA" w:rsidP="00D500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9E1D3DC" w14:textId="77777777" w:rsidR="009600CA" w:rsidRPr="00923538" w:rsidRDefault="009600CA" w:rsidP="00D500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78984C1" w14:textId="77777777" w:rsidR="009600CA" w:rsidRPr="00923538" w:rsidRDefault="009600CA" w:rsidP="00D500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9" w:type="dxa"/>
            <w:shd w:val="clear" w:color="auto" w:fill="auto"/>
          </w:tcPr>
          <w:p w14:paraId="11B68DD3" w14:textId="77777777" w:rsidR="009600CA" w:rsidRPr="00923538" w:rsidRDefault="009600CA" w:rsidP="00D500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2" w:type="dxa"/>
            <w:shd w:val="clear" w:color="auto" w:fill="auto"/>
          </w:tcPr>
          <w:p w14:paraId="236B837D" w14:textId="77777777" w:rsidR="009600CA" w:rsidRPr="00923538" w:rsidRDefault="009600CA" w:rsidP="00D500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2" w:type="dxa"/>
          </w:tcPr>
          <w:p w14:paraId="6EA00FD9" w14:textId="77777777" w:rsidR="009600CA" w:rsidRPr="00923538" w:rsidRDefault="009600CA" w:rsidP="00D500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0D8CF5F1" w14:textId="77777777" w:rsidR="009600CA" w:rsidRPr="00923538" w:rsidRDefault="009600CA" w:rsidP="00D500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</w:tcPr>
          <w:p w14:paraId="73C3C6A2" w14:textId="77777777" w:rsidR="009600CA" w:rsidRPr="00923538" w:rsidRDefault="009600CA" w:rsidP="00D500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600CA" w:rsidRPr="00923538" w14:paraId="615DC4D9" w14:textId="77777777" w:rsidTr="00D50017">
        <w:trPr>
          <w:trHeight w:val="225"/>
        </w:trPr>
        <w:tc>
          <w:tcPr>
            <w:tcW w:w="0" w:type="auto"/>
            <w:shd w:val="clear" w:color="auto" w:fill="auto"/>
          </w:tcPr>
          <w:p w14:paraId="290DC024" w14:textId="77777777" w:rsidR="009600CA" w:rsidRPr="00923538" w:rsidRDefault="009600CA" w:rsidP="00D500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dxa"/>
            <w:shd w:val="clear" w:color="auto" w:fill="auto"/>
          </w:tcPr>
          <w:p w14:paraId="0F90EEA9" w14:textId="77777777" w:rsidR="009600CA" w:rsidRPr="00923538" w:rsidRDefault="009600CA" w:rsidP="00D500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6208B1B" w14:textId="77777777" w:rsidR="009600CA" w:rsidRPr="00923538" w:rsidRDefault="009600CA" w:rsidP="00D500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985701C" w14:textId="77777777" w:rsidR="009600CA" w:rsidRPr="00923538" w:rsidRDefault="009600CA" w:rsidP="00D500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F2AD231" w14:textId="77777777" w:rsidR="009600CA" w:rsidRPr="00923538" w:rsidRDefault="009600CA" w:rsidP="00D500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8CE6A7B" w14:textId="77777777" w:rsidR="009600CA" w:rsidRPr="00923538" w:rsidRDefault="009600CA" w:rsidP="00D500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1D7D1DD" w14:textId="77777777" w:rsidR="009600CA" w:rsidRPr="00923538" w:rsidRDefault="009600CA" w:rsidP="00D500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F9AFBAD" w14:textId="77777777" w:rsidR="009600CA" w:rsidRPr="00923538" w:rsidRDefault="009600CA" w:rsidP="00D500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7B6075E" w14:textId="77777777" w:rsidR="009600CA" w:rsidRPr="00923538" w:rsidRDefault="009600CA" w:rsidP="00D500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9" w:type="dxa"/>
            <w:shd w:val="clear" w:color="auto" w:fill="auto"/>
          </w:tcPr>
          <w:p w14:paraId="7D459416" w14:textId="77777777" w:rsidR="009600CA" w:rsidRPr="00923538" w:rsidRDefault="009600CA" w:rsidP="00D500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2" w:type="dxa"/>
            <w:shd w:val="clear" w:color="auto" w:fill="auto"/>
          </w:tcPr>
          <w:p w14:paraId="714F0241" w14:textId="77777777" w:rsidR="009600CA" w:rsidRPr="00923538" w:rsidRDefault="009600CA" w:rsidP="00D500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2" w:type="dxa"/>
          </w:tcPr>
          <w:p w14:paraId="7F1677F6" w14:textId="77777777" w:rsidR="009600CA" w:rsidRPr="00923538" w:rsidRDefault="009600CA" w:rsidP="00D500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1C051E6B" w14:textId="77777777" w:rsidR="009600CA" w:rsidRPr="00923538" w:rsidRDefault="009600CA" w:rsidP="00D500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</w:tcPr>
          <w:p w14:paraId="0B6CA0B4" w14:textId="77777777" w:rsidR="009600CA" w:rsidRPr="00923538" w:rsidRDefault="009600CA" w:rsidP="00D500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6555A028" w14:textId="77777777" w:rsidR="009600CA" w:rsidRPr="00923538" w:rsidRDefault="009600CA" w:rsidP="009600CA">
      <w:pPr>
        <w:rPr>
          <w:rFonts w:ascii="Times New Roman" w:hAnsi="Times New Roman"/>
          <w:sz w:val="26"/>
          <w:szCs w:val="26"/>
        </w:rPr>
      </w:pPr>
    </w:p>
    <w:p w14:paraId="55139A53" w14:textId="77777777" w:rsidR="001117DA" w:rsidRPr="00923538" w:rsidRDefault="001117DA"/>
    <w:sectPr w:rsidR="001117DA" w:rsidRPr="00923538" w:rsidSect="009600CA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5EC6"/>
    <w:rsid w:val="000401F9"/>
    <w:rsid w:val="00063695"/>
    <w:rsid w:val="000B5677"/>
    <w:rsid w:val="001117DA"/>
    <w:rsid w:val="00135EC6"/>
    <w:rsid w:val="002D4F22"/>
    <w:rsid w:val="003B173D"/>
    <w:rsid w:val="00486CEC"/>
    <w:rsid w:val="005B362C"/>
    <w:rsid w:val="006269EB"/>
    <w:rsid w:val="006D0B04"/>
    <w:rsid w:val="006D6847"/>
    <w:rsid w:val="007A7F55"/>
    <w:rsid w:val="00923538"/>
    <w:rsid w:val="009600CA"/>
    <w:rsid w:val="009C7125"/>
    <w:rsid w:val="00BD606C"/>
    <w:rsid w:val="00E40D62"/>
    <w:rsid w:val="00FE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3CD2D"/>
  <w15:chartTrackingRefBased/>
  <w15:docId w15:val="{C13E9592-C6E3-4688-BF81-64E14CA45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0C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Azizbek Odilov</dc:creator>
  <cp:keywords/>
  <dc:description/>
  <cp:lastModifiedBy>Bunyodbek Yuldashev</cp:lastModifiedBy>
  <cp:revision>14</cp:revision>
  <cp:lastPrinted>2024-07-03T08:32:00Z</cp:lastPrinted>
  <dcterms:created xsi:type="dcterms:W3CDTF">2022-04-03T20:24:00Z</dcterms:created>
  <dcterms:modified xsi:type="dcterms:W3CDTF">2024-07-03T08:32:00Z</dcterms:modified>
</cp:coreProperties>
</file>